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01BE8" w14:textId="77777777" w:rsidR="0066000C" w:rsidRDefault="0066000C" w:rsidP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bookmarkStart w:id="0" w:name="_Hlk181875912"/>
    </w:p>
    <w:p w14:paraId="148B08C7" w14:textId="02F005EE" w:rsidR="00056E5D" w:rsidRDefault="00056E5D" w:rsidP="00056E5D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Yapımcılar</w:t>
      </w:r>
      <w:proofErr w:type="spellEnd"/>
      <w:r w:rsidRPr="00056E5D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RODİ KAYIM</w:t>
      </w:r>
    </w:p>
    <w:p w14:paraId="3AE857D5" w14:textId="50C83B51" w:rsidR="00056E5D" w:rsidRPr="00056E5D" w:rsidRDefault="00056E5D" w:rsidP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Ortak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Yapımcılar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ERDİ IŞIK, SUZAN SÜMELİ, SAROS FİLM- AHMET KATIKSIZ</w:t>
      </w:r>
    </w:p>
    <w:p w14:paraId="70C2E440" w14:textId="7F2C34D1" w:rsidR="00056E5D" w:rsidRPr="00056E5D" w:rsidRDefault="00056E5D" w:rsidP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İdari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Yapımcı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SUZAN SÜMELİ</w:t>
      </w:r>
    </w:p>
    <w:p w14:paraId="7D3B887E" w14:textId="4BCBA3EE" w:rsidR="00056E5D" w:rsidRPr="00056E5D" w:rsidRDefault="00056E5D" w:rsidP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Yetkili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proofErr w:type="gramStart"/>
      <w:r w:rsidRPr="00056E5D">
        <w:rPr>
          <w:rFonts w:asciiTheme="majorHAnsi" w:hAnsiTheme="majorHAnsi" w:cstheme="majorHAnsi"/>
          <w:b/>
          <w:sz w:val="24"/>
          <w:szCs w:val="24"/>
        </w:rPr>
        <w:t>Yapımcı</w:t>
      </w:r>
      <w:proofErr w:type="spellEnd"/>
      <w:r w:rsidRPr="00056E5D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ab/>
      </w:r>
      <w:proofErr w:type="gramEnd"/>
      <w:r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ERDİ IŞIK</w:t>
      </w:r>
    </w:p>
    <w:p w14:paraId="6FF056DC" w14:textId="6F1E6E1D" w:rsidR="00056E5D" w:rsidRPr="00056E5D" w:rsidRDefault="00056E5D" w:rsidP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Yapım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Şirketleri</w:t>
      </w:r>
      <w:proofErr w:type="spellEnd"/>
      <w:r w:rsidRPr="00056E5D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RODİ MEDYA, SAROS FİLM, ERDİ IŞIK</w:t>
      </w:r>
    </w:p>
    <w:p w14:paraId="00000002" w14:textId="0DE28249" w:rsidR="00935C79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Yönetmen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NADİM GÜÇ</w:t>
      </w:r>
    </w:p>
    <w:p w14:paraId="00000003" w14:textId="4ACF74EC" w:rsidR="00935C79" w:rsidRPr="00056E5D" w:rsidRDefault="00000000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Hikaye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&amp;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Senaryo</w:t>
      </w:r>
      <w:proofErr w:type="spellEnd"/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ERDİ IŞIK</w:t>
      </w:r>
    </w:p>
    <w:p w14:paraId="00000004" w14:textId="13C551B0" w:rsidR="00935C79" w:rsidRPr="00056E5D" w:rsidRDefault="00000000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Ortak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Senaristler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056E5D">
        <w:rPr>
          <w:rFonts w:asciiTheme="majorHAnsi" w:hAnsiTheme="majorHAnsi" w:cstheme="majorHAnsi"/>
          <w:b/>
          <w:sz w:val="24"/>
          <w:szCs w:val="24"/>
        </w:rPr>
        <w:tab/>
      </w:r>
      <w:r w:rsidR="00056E5D">
        <w:rPr>
          <w:rFonts w:asciiTheme="majorHAnsi" w:hAnsiTheme="majorHAnsi" w:cstheme="majorHAnsi"/>
          <w:b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SENEM BİRLİK, KARDEN KASAPLAR</w:t>
      </w:r>
    </w:p>
    <w:p w14:paraId="00000005" w14:textId="13DB7926" w:rsidR="00935C79" w:rsidRPr="00056E5D" w:rsidRDefault="00000000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Görüntü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Yönetmeni</w:t>
      </w:r>
      <w:proofErr w:type="spellEnd"/>
      <w:r w:rsidRPr="00056E5D">
        <w:rPr>
          <w:rFonts w:asciiTheme="majorHAnsi" w:hAnsiTheme="majorHAnsi" w:cstheme="majorHAnsi"/>
          <w:sz w:val="24"/>
          <w:szCs w:val="24"/>
        </w:rPr>
        <w:t xml:space="preserve"> </w:t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BARIŞ IŞIK</w:t>
      </w:r>
    </w:p>
    <w:p w14:paraId="00000006" w14:textId="65C360B9" w:rsidR="00935C79" w:rsidRPr="00056E5D" w:rsidRDefault="00000000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 xml:space="preserve">Sanat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Yönetmeni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GÜLER BAŞAR</w:t>
      </w:r>
    </w:p>
    <w:p w14:paraId="00000007" w14:textId="00CDE39E" w:rsidR="00935C79" w:rsidRPr="00056E5D" w:rsidRDefault="00000000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Kurgu</w:t>
      </w:r>
      <w:proofErr w:type="spellEnd"/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AZİZ İMAMOĞLU - BURAK DAL</w:t>
      </w:r>
    </w:p>
    <w:p w14:paraId="00000008" w14:textId="232CC845" w:rsidR="00935C79" w:rsidRPr="00056E5D" w:rsidRDefault="00000000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Müzik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GÜLDİYAR TANRIDAĞLI</w:t>
      </w:r>
    </w:p>
    <w:p w14:paraId="00000009" w14:textId="60A85063" w:rsidR="00935C79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Ses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Tasarımı</w:t>
      </w:r>
      <w:proofErr w:type="spellEnd"/>
      <w:r w:rsidRPr="00056E5D">
        <w:rPr>
          <w:rFonts w:asciiTheme="majorHAnsi" w:hAnsiTheme="majorHAnsi" w:cstheme="majorHAnsi"/>
          <w:sz w:val="24"/>
          <w:szCs w:val="24"/>
        </w:rPr>
        <w:t xml:space="preserve"> </w:t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="00056E5D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</w:rPr>
        <w:t>BÜLENT TABAN</w:t>
      </w:r>
    </w:p>
    <w:p w14:paraId="288FB35E" w14:textId="295879B0" w:rsidR="00056E5D" w:rsidRPr="00056E5D" w:rsidRDefault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Süre</w:t>
      </w:r>
      <w:proofErr w:type="spellEnd"/>
      <w:r w:rsidRPr="00056E5D"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Cs/>
          <w:sz w:val="24"/>
          <w:szCs w:val="24"/>
        </w:rPr>
        <w:tab/>
      </w:r>
      <w:r>
        <w:rPr>
          <w:rFonts w:asciiTheme="majorHAnsi" w:hAnsiTheme="majorHAnsi" w:cstheme="majorHAnsi"/>
          <w:bCs/>
          <w:sz w:val="24"/>
          <w:szCs w:val="24"/>
        </w:rPr>
        <w:tab/>
      </w:r>
      <w:r>
        <w:rPr>
          <w:rFonts w:asciiTheme="majorHAnsi" w:hAnsiTheme="majorHAnsi" w:cstheme="majorHAnsi"/>
          <w:bCs/>
          <w:sz w:val="24"/>
          <w:szCs w:val="24"/>
        </w:rPr>
        <w:tab/>
        <w:t>90 dk.</w:t>
      </w:r>
    </w:p>
    <w:p w14:paraId="16F26FC5" w14:textId="4F2BB53B" w:rsidR="00056E5D" w:rsidRPr="00056E5D" w:rsidRDefault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  <w:lang w:val="tr-TR"/>
        </w:rPr>
      </w:pPr>
      <w:proofErr w:type="spellStart"/>
      <w:r>
        <w:rPr>
          <w:rFonts w:asciiTheme="majorHAnsi" w:hAnsiTheme="majorHAnsi" w:cstheme="majorHAnsi"/>
          <w:b/>
          <w:sz w:val="24"/>
          <w:szCs w:val="24"/>
        </w:rPr>
        <w:t>Altyaz</w:t>
      </w:r>
      <w:proofErr w:type="spellEnd"/>
      <w:r>
        <w:rPr>
          <w:rFonts w:asciiTheme="majorHAnsi" w:hAnsiTheme="majorHAnsi" w:cstheme="majorHAnsi"/>
          <w:b/>
          <w:sz w:val="24"/>
          <w:szCs w:val="24"/>
          <w:lang w:val="tr-TR"/>
        </w:rPr>
        <w:t>ı</w:t>
      </w:r>
      <w:r>
        <w:rPr>
          <w:rFonts w:asciiTheme="majorHAnsi" w:hAnsiTheme="majorHAnsi" w:cstheme="majorHAnsi"/>
          <w:b/>
          <w:sz w:val="24"/>
          <w:szCs w:val="24"/>
          <w:lang w:val="tr-TR"/>
        </w:rPr>
        <w:tab/>
      </w:r>
      <w:r>
        <w:rPr>
          <w:rFonts w:asciiTheme="majorHAnsi" w:hAnsiTheme="majorHAnsi" w:cstheme="majorHAnsi"/>
          <w:b/>
          <w:sz w:val="24"/>
          <w:szCs w:val="24"/>
          <w:lang w:val="tr-TR"/>
        </w:rPr>
        <w:tab/>
      </w:r>
      <w:r>
        <w:rPr>
          <w:rFonts w:asciiTheme="majorHAnsi" w:hAnsiTheme="majorHAnsi" w:cstheme="majorHAnsi"/>
          <w:b/>
          <w:sz w:val="24"/>
          <w:szCs w:val="24"/>
          <w:lang w:val="tr-TR"/>
        </w:rPr>
        <w:tab/>
      </w:r>
      <w:r>
        <w:rPr>
          <w:rFonts w:asciiTheme="majorHAnsi" w:hAnsiTheme="majorHAnsi" w:cstheme="majorHAnsi"/>
          <w:b/>
          <w:sz w:val="24"/>
          <w:szCs w:val="24"/>
          <w:lang w:val="tr-TR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  <w:lang w:val="tr-TR"/>
        </w:rPr>
        <w:t xml:space="preserve">İngilizce, Almanca, Azerice </w:t>
      </w:r>
      <w:r w:rsidRPr="00056E5D">
        <w:rPr>
          <w:rFonts w:asciiTheme="majorHAnsi" w:hAnsiTheme="majorHAnsi" w:cstheme="majorHAnsi"/>
          <w:bCs/>
          <w:sz w:val="24"/>
          <w:szCs w:val="24"/>
          <w:lang w:val="tr-TR"/>
        </w:rPr>
        <w:tab/>
      </w:r>
      <w:r w:rsidRPr="00056E5D">
        <w:rPr>
          <w:rFonts w:asciiTheme="majorHAnsi" w:hAnsiTheme="majorHAnsi" w:cstheme="majorHAnsi"/>
          <w:bCs/>
          <w:sz w:val="24"/>
          <w:szCs w:val="24"/>
          <w:lang w:val="tr-TR"/>
        </w:rPr>
        <w:tab/>
      </w:r>
    </w:p>
    <w:p w14:paraId="25FF58C6" w14:textId="77777777" w:rsidR="00056E5D" w:rsidRDefault="00056E5D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</w:p>
    <w:p w14:paraId="69DC98A0" w14:textId="5AD48501" w:rsidR="00056E5D" w:rsidRDefault="00000000">
      <w:pPr>
        <w:shd w:val="clear" w:color="auto" w:fill="FFFFFF"/>
        <w:rPr>
          <w:rFonts w:asciiTheme="majorHAnsi" w:hAnsiTheme="majorHAnsi" w:cstheme="majorHAnsi"/>
          <w:sz w:val="24"/>
          <w:szCs w:val="24"/>
        </w:rPr>
      </w:pPr>
      <w:proofErr w:type="spellStart"/>
      <w:r w:rsidRPr="00056E5D">
        <w:rPr>
          <w:rFonts w:asciiTheme="majorHAnsi" w:hAnsiTheme="majorHAnsi" w:cstheme="majorHAnsi"/>
          <w:b/>
          <w:sz w:val="24"/>
          <w:szCs w:val="24"/>
        </w:rPr>
        <w:t>Oyuncular</w:t>
      </w:r>
      <w:proofErr w:type="spellEnd"/>
      <w:r w:rsidRPr="00056E5D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A1FA4FF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NUR SÜRER</w:t>
      </w:r>
    </w:p>
    <w:p w14:paraId="43B16F38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ASLIHAN GÜRBÜZ</w:t>
      </w:r>
    </w:p>
    <w:p w14:paraId="3DD3FEF0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OSMAN SONANT</w:t>
      </w:r>
    </w:p>
    <w:p w14:paraId="0BC1BD6A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ŞERİF EROL</w:t>
      </w:r>
    </w:p>
    <w:p w14:paraId="59C42797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OSMAN ALKAŞ</w:t>
      </w:r>
    </w:p>
    <w:p w14:paraId="24F9F724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CEM ZEYNEL KILIÇ</w:t>
      </w:r>
    </w:p>
    <w:p w14:paraId="7D310BBB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ŞİRİN SULTAN SALDAMLI</w:t>
      </w:r>
    </w:p>
    <w:p w14:paraId="30DBCCA2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SACİDE TAŞANER</w:t>
      </w:r>
    </w:p>
    <w:p w14:paraId="15BAE64E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DENİZ ÖZERMAN</w:t>
      </w:r>
    </w:p>
    <w:p w14:paraId="789DB23A" w14:textId="77777777" w:rsidR="00056E5D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KENAN DEMİROK</w:t>
      </w:r>
    </w:p>
    <w:p w14:paraId="0000000A" w14:textId="7CE5027F" w:rsidR="00935C79" w:rsidRPr="00056E5D" w:rsidRDefault="00000000">
      <w:pPr>
        <w:shd w:val="clear" w:color="auto" w:fill="FFFFFF"/>
        <w:rPr>
          <w:rFonts w:asciiTheme="majorHAnsi" w:hAnsiTheme="majorHAnsi" w:cstheme="majorHAnsi"/>
          <w:bCs/>
          <w:sz w:val="24"/>
          <w:szCs w:val="24"/>
        </w:rPr>
      </w:pPr>
      <w:r w:rsidRPr="00056E5D">
        <w:rPr>
          <w:rFonts w:asciiTheme="majorHAnsi" w:hAnsiTheme="majorHAnsi" w:cstheme="majorHAnsi"/>
          <w:bCs/>
          <w:sz w:val="24"/>
          <w:szCs w:val="24"/>
        </w:rPr>
        <w:t>NECMETTİN ÇOBANOĞLU</w:t>
      </w:r>
    </w:p>
    <w:p w14:paraId="00000010" w14:textId="77777777" w:rsidR="00935C79" w:rsidRPr="00056E5D" w:rsidRDefault="00935C79">
      <w:pPr>
        <w:rPr>
          <w:rFonts w:asciiTheme="majorHAnsi" w:hAnsiTheme="majorHAnsi" w:cstheme="majorHAnsi"/>
        </w:rPr>
      </w:pPr>
    </w:p>
    <w:bookmarkEnd w:id="0"/>
    <w:p w14:paraId="7E04A503" w14:textId="77777777" w:rsidR="00056E5D" w:rsidRPr="00056E5D" w:rsidRDefault="00056E5D">
      <w:pPr>
        <w:rPr>
          <w:rFonts w:asciiTheme="majorHAnsi" w:hAnsiTheme="majorHAnsi" w:cstheme="majorHAnsi"/>
        </w:rPr>
      </w:pPr>
    </w:p>
    <w:sectPr w:rsidR="00056E5D" w:rsidRPr="00056E5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79"/>
    <w:rsid w:val="000336C7"/>
    <w:rsid w:val="00056E5D"/>
    <w:rsid w:val="0066000C"/>
    <w:rsid w:val="0093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3857"/>
  <w15:docId w15:val="{86A5E4FF-9036-4857-91FF-661E5CA6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yesimbicen@outlook.de</cp:lastModifiedBy>
  <cp:revision>3</cp:revision>
  <dcterms:created xsi:type="dcterms:W3CDTF">2024-11-07T11:43:00Z</dcterms:created>
  <dcterms:modified xsi:type="dcterms:W3CDTF">2024-11-07T11:54:00Z</dcterms:modified>
</cp:coreProperties>
</file>